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117C" w14:textId="77777777" w:rsidR="00330E8C" w:rsidRDefault="00330E8C" w:rsidP="00330E8C">
      <w:r>
        <w:rPr>
          <w:rFonts w:ascii="TheSans-Plain" w:hAnsi="TheSans-Plain"/>
          <w:b/>
          <w:sz w:val="28"/>
        </w:rPr>
        <w:t xml:space="preserve">GYMNASIUM </w:t>
      </w:r>
      <w:proofErr w:type="spellStart"/>
      <w:r>
        <w:rPr>
          <w:rFonts w:ascii="TheSans-Plain" w:hAnsi="TheSans-Plain"/>
          <w:b/>
          <w:sz w:val="28"/>
        </w:rPr>
        <w:t>SCHLOß</w:t>
      </w:r>
      <w:proofErr w:type="spellEnd"/>
      <w:r>
        <w:rPr>
          <w:rFonts w:ascii="TheSans-Plain" w:hAnsi="TheSans-Plain"/>
          <w:b/>
          <w:sz w:val="28"/>
        </w:rPr>
        <w:t xml:space="preserve"> HOLTE-STUKENBROCK                 </w:t>
      </w:r>
      <w:r>
        <w:rPr>
          <w:rFonts w:ascii="Brush Script MT" w:hAnsi="Brush Script MT"/>
          <w:noProof/>
          <w:sz w:val="40"/>
          <w:lang w:eastAsia="de-DE"/>
        </w:rPr>
        <w:drawing>
          <wp:inline distT="0" distB="0" distL="0" distR="0" wp14:anchorId="4BBC3C75" wp14:editId="0F683889">
            <wp:extent cx="680936" cy="659184"/>
            <wp:effectExtent l="0" t="0" r="508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7" cy="6594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eSans-Plain" w:hAnsi="TheSans-Plain"/>
          <w:b/>
          <w:sz w:val="28"/>
        </w:rPr>
        <w:t xml:space="preserve">      </w:t>
      </w:r>
    </w:p>
    <w:p w14:paraId="79507A2A" w14:textId="77777777" w:rsidR="00330E8C" w:rsidRDefault="00330E8C" w:rsidP="00330E8C">
      <w:pPr>
        <w:rPr>
          <w:rFonts w:ascii="TheSans-Plain" w:hAnsi="TheSans-Plain"/>
          <w:b/>
          <w:sz w:val="28"/>
        </w:rPr>
      </w:pPr>
      <w:r>
        <w:rPr>
          <w:rFonts w:ascii="TheSans-Plain" w:hAnsi="TheSans-Plain"/>
          <w:b/>
          <w:sz w:val="28"/>
        </w:rPr>
        <w:t>Holter Straße 155</w:t>
      </w:r>
    </w:p>
    <w:p w14:paraId="1F6B9F56" w14:textId="77777777" w:rsidR="00330E8C" w:rsidRDefault="00330E8C" w:rsidP="00330E8C">
      <w:pPr>
        <w:pStyle w:val="berschrift3"/>
        <w:numPr>
          <w:ilvl w:val="2"/>
          <w:numId w:val="1"/>
        </w:numPr>
      </w:pPr>
      <w:r>
        <w:t xml:space="preserve">33758 </w:t>
      </w:r>
      <w:proofErr w:type="spellStart"/>
      <w:r>
        <w:t>Schloß</w:t>
      </w:r>
      <w:proofErr w:type="spellEnd"/>
      <w:r>
        <w:t xml:space="preserve"> Holte-Stukenbrock</w:t>
      </w:r>
    </w:p>
    <w:p w14:paraId="7ECC664D" w14:textId="77777777" w:rsidR="00330E8C" w:rsidRDefault="00330E8C" w:rsidP="00330E8C">
      <w:pPr>
        <w:pStyle w:val="berschrift3"/>
        <w:numPr>
          <w:ilvl w:val="2"/>
          <w:numId w:val="1"/>
        </w:numPr>
      </w:pPr>
    </w:p>
    <w:p w14:paraId="027DA3CB" w14:textId="77777777" w:rsidR="00330E8C" w:rsidRPr="00330E8C" w:rsidRDefault="00330E8C" w:rsidP="00330E8C">
      <w:pPr>
        <w:pStyle w:val="berschrift3"/>
        <w:numPr>
          <w:ilvl w:val="2"/>
          <w:numId w:val="1"/>
        </w:numPr>
        <w:rPr>
          <w:b w:val="0"/>
        </w:rPr>
      </w:pPr>
      <w:r w:rsidRPr="00330E8C">
        <w:rPr>
          <w:b w:val="0"/>
          <w:szCs w:val="24"/>
          <w:lang w:val="fr-FR"/>
        </w:rPr>
        <w:t xml:space="preserve">An </w:t>
      </w:r>
      <w:proofErr w:type="spellStart"/>
      <w:r w:rsidRPr="00330E8C">
        <w:rPr>
          <w:b w:val="0"/>
          <w:szCs w:val="24"/>
          <w:lang w:val="fr-FR"/>
        </w:rPr>
        <w:t>alle</w:t>
      </w:r>
      <w:proofErr w:type="spellEnd"/>
      <w:r w:rsidRPr="00330E8C">
        <w:rPr>
          <w:b w:val="0"/>
          <w:szCs w:val="24"/>
          <w:lang w:val="fr-FR"/>
        </w:rPr>
        <w:t xml:space="preserve"> </w:t>
      </w:r>
      <w:proofErr w:type="spellStart"/>
      <w:r w:rsidRPr="00330E8C">
        <w:rPr>
          <w:b w:val="0"/>
          <w:szCs w:val="24"/>
          <w:lang w:val="fr-FR"/>
        </w:rPr>
        <w:t>SchülerInnen</w:t>
      </w:r>
      <w:proofErr w:type="spellEnd"/>
      <w:r w:rsidRPr="00330E8C">
        <w:rPr>
          <w:b w:val="0"/>
          <w:szCs w:val="24"/>
          <w:lang w:val="fr-FR"/>
        </w:rPr>
        <w:t xml:space="preserve"> </w:t>
      </w:r>
      <w:proofErr w:type="spellStart"/>
      <w:r w:rsidRPr="00330E8C">
        <w:rPr>
          <w:b w:val="0"/>
          <w:szCs w:val="24"/>
          <w:lang w:val="fr-FR"/>
        </w:rPr>
        <w:t>und</w:t>
      </w:r>
      <w:proofErr w:type="spellEnd"/>
      <w:r w:rsidRPr="00330E8C">
        <w:rPr>
          <w:b w:val="0"/>
          <w:szCs w:val="24"/>
          <w:lang w:val="fr-FR"/>
        </w:rPr>
        <w:t xml:space="preserve"> </w:t>
      </w:r>
    </w:p>
    <w:p w14:paraId="29015420" w14:textId="77777777" w:rsidR="00330E8C" w:rsidRPr="00330E8C" w:rsidRDefault="00330E8C" w:rsidP="00330E8C">
      <w:pPr>
        <w:pStyle w:val="berschrift3"/>
        <w:numPr>
          <w:ilvl w:val="2"/>
          <w:numId w:val="1"/>
        </w:numPr>
      </w:pPr>
      <w:proofErr w:type="spellStart"/>
      <w:r w:rsidRPr="00330E8C">
        <w:rPr>
          <w:b w:val="0"/>
          <w:szCs w:val="24"/>
          <w:lang w:val="fr-FR"/>
        </w:rPr>
        <w:t>Erziehungsberechtigte</w:t>
      </w:r>
      <w:proofErr w:type="spellEnd"/>
      <w:r w:rsidRPr="00330E8C">
        <w:rPr>
          <w:b w:val="0"/>
          <w:szCs w:val="24"/>
          <w:lang w:val="fr-FR"/>
        </w:rPr>
        <w:t xml:space="preserve"> der EF</w:t>
      </w:r>
      <w:r w:rsidRPr="00330E8C">
        <w:rPr>
          <w:sz w:val="16"/>
          <w:lang w:val="fr-FR"/>
        </w:rPr>
        <w:tab/>
      </w:r>
      <w:r w:rsidRPr="00330E8C">
        <w:rPr>
          <w:sz w:val="16"/>
          <w:lang w:val="fr-FR"/>
        </w:rPr>
        <w:tab/>
      </w:r>
      <w:r w:rsidRPr="00330E8C">
        <w:rPr>
          <w:sz w:val="16"/>
          <w:lang w:val="fr-FR"/>
        </w:rPr>
        <w:tab/>
      </w:r>
      <w:r w:rsidRPr="00330E8C">
        <w:rPr>
          <w:sz w:val="16"/>
          <w:lang w:val="fr-FR"/>
        </w:rPr>
        <w:tab/>
      </w:r>
    </w:p>
    <w:p w14:paraId="33051E01" w14:textId="77777777" w:rsidR="00330E8C" w:rsidRPr="00330E8C" w:rsidRDefault="00330E8C" w:rsidP="00330E8C">
      <w:pPr>
        <w:rPr>
          <w:rFonts w:ascii="TheSans-Plain" w:hAnsi="TheSans-Plain"/>
          <w:szCs w:val="24"/>
          <w:lang w:val="fr-FR"/>
        </w:rPr>
      </w:pP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 w:rsidR="00535E77">
        <w:rPr>
          <w:rFonts w:ascii="TheSans-Plain" w:hAnsi="TheSans-Plain"/>
          <w:sz w:val="16"/>
          <w:lang w:val="fr-FR"/>
        </w:rPr>
        <w:tab/>
      </w:r>
      <w:proofErr w:type="gramStart"/>
      <w:r>
        <w:rPr>
          <w:rFonts w:ascii="TheSans-Plain" w:hAnsi="TheSans-Plain"/>
          <w:sz w:val="16"/>
          <w:lang w:val="fr-FR"/>
        </w:rPr>
        <w:t>E-MAIL:</w:t>
      </w:r>
      <w:proofErr w:type="gramEnd"/>
      <w:r>
        <w:rPr>
          <w:rFonts w:ascii="TheSans-Plain" w:hAnsi="TheSans-Plain"/>
          <w:sz w:val="16"/>
          <w:lang w:val="fr-FR"/>
        </w:rPr>
        <w:t xml:space="preserve"> gymnasium@stadt-shs.de</w:t>
      </w:r>
    </w:p>
    <w:p w14:paraId="665CD6B1" w14:textId="77777777" w:rsidR="00330E8C" w:rsidRDefault="00330E8C" w:rsidP="00330E8C">
      <w:pPr>
        <w:rPr>
          <w:rFonts w:ascii="TheSans-Plain" w:hAnsi="TheSans-Plain"/>
          <w:sz w:val="16"/>
        </w:rPr>
      </w:pPr>
      <w:r>
        <w:rPr>
          <w:rFonts w:ascii="TheSans-Plain" w:hAnsi="TheSans-Plain"/>
          <w:sz w:val="16"/>
          <w:lang w:val="fr-FR"/>
        </w:rPr>
        <w:t xml:space="preserve"> </w:t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  <w:lang w:val="fr-FR"/>
        </w:rPr>
        <w:tab/>
      </w:r>
      <w:r w:rsidR="00535E77">
        <w:rPr>
          <w:rFonts w:ascii="TheSans-Plain" w:hAnsi="TheSans-Plain"/>
          <w:sz w:val="16"/>
          <w:lang w:val="fr-FR"/>
        </w:rPr>
        <w:tab/>
      </w:r>
      <w:r>
        <w:rPr>
          <w:rFonts w:ascii="TheSans-Plain" w:hAnsi="TheSans-Plain"/>
          <w:sz w:val="16"/>
        </w:rPr>
        <w:t>Tel.: 05207/8905-6200</w:t>
      </w:r>
    </w:p>
    <w:p w14:paraId="12A52556" w14:textId="77777777" w:rsidR="00330E8C" w:rsidRDefault="00330E8C" w:rsidP="00330E8C">
      <w:pPr>
        <w:rPr>
          <w:rFonts w:ascii="TheSans-Plain" w:hAnsi="TheSans-Plain"/>
          <w:sz w:val="16"/>
        </w:rPr>
      </w:pPr>
      <w:r>
        <w:rPr>
          <w:rFonts w:ascii="TheSans-Plain" w:hAnsi="TheSans-Plain"/>
          <w:sz w:val="16"/>
        </w:rPr>
        <w:tab/>
        <w:t xml:space="preserve"> </w:t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 w:rsidR="00535E77"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>Fax: 05207/8905-6266</w:t>
      </w:r>
    </w:p>
    <w:p w14:paraId="64961055" w14:textId="77777777" w:rsidR="00330E8C" w:rsidRPr="00BB1E59" w:rsidRDefault="00330E8C" w:rsidP="00330E8C">
      <w:pPr>
        <w:rPr>
          <w:rFonts w:ascii="TheSans-Plain" w:hAnsi="TheSans-Plain"/>
          <w:sz w:val="16"/>
        </w:rPr>
      </w:pP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 w:rsidR="00535E77">
        <w:rPr>
          <w:rFonts w:ascii="TheSans-Plain" w:hAnsi="TheSans-Plain"/>
          <w:sz w:val="16"/>
        </w:rPr>
        <w:tab/>
      </w:r>
      <w:proofErr w:type="gramStart"/>
      <w:r>
        <w:rPr>
          <w:rFonts w:ascii="TheSans-Plain" w:hAnsi="TheSans-Plain"/>
          <w:sz w:val="16"/>
          <w:lang w:val="fr-FR"/>
        </w:rPr>
        <w:t>HOMEPAGE:</w:t>
      </w:r>
      <w:proofErr w:type="gramEnd"/>
      <w:r>
        <w:rPr>
          <w:rFonts w:ascii="TheSans-Plain" w:hAnsi="TheSans-Plain"/>
          <w:sz w:val="16"/>
          <w:lang w:val="fr-FR"/>
        </w:rPr>
        <w:t xml:space="preserve"> </w:t>
      </w:r>
      <w:hyperlink r:id="rId6" w:history="1">
        <w:r w:rsidR="00535E77" w:rsidRPr="00BB1E59">
          <w:rPr>
            <w:rStyle w:val="Hyperlink"/>
            <w:rFonts w:ascii="TheSans-Plain" w:hAnsi="TheSans-Plain"/>
            <w:color w:val="auto"/>
            <w:sz w:val="16"/>
            <w:u w:val="none"/>
            <w:lang w:val="fr-FR"/>
          </w:rPr>
          <w:t>www.gymnasium-</w:t>
        </w:r>
      </w:hyperlink>
      <w:r w:rsidRPr="00BB1E59">
        <w:rPr>
          <w:rFonts w:ascii="TheSans-Plain" w:hAnsi="TheSans-Plain"/>
          <w:sz w:val="16"/>
          <w:lang w:val="fr-FR"/>
        </w:rPr>
        <w:t>shs.de</w:t>
      </w:r>
    </w:p>
    <w:p w14:paraId="6BFD80A4" w14:textId="77777777" w:rsidR="00330E8C" w:rsidRDefault="00330E8C" w:rsidP="00330E8C">
      <w:pPr>
        <w:rPr>
          <w:sz w:val="16"/>
        </w:rPr>
      </w:pP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  <w:t xml:space="preserve">    </w:t>
      </w:r>
      <w:r>
        <w:rPr>
          <w:rFonts w:ascii="TheSans-Plain" w:hAnsi="TheSans-Plain"/>
          <w:sz w:val="16"/>
        </w:rPr>
        <w:tab/>
      </w:r>
      <w:r w:rsidR="00535E77"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 xml:space="preserve">Sachbearbeiter: Frau </w:t>
      </w:r>
      <w:proofErr w:type="spellStart"/>
      <w:r>
        <w:rPr>
          <w:rFonts w:ascii="TheSans-Plain" w:hAnsi="TheSans-Plain"/>
          <w:sz w:val="16"/>
        </w:rPr>
        <w:t>Volbert</w:t>
      </w:r>
      <w:proofErr w:type="spellEnd"/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  <w:t xml:space="preserve">    </w:t>
      </w:r>
      <w:r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ab/>
      </w:r>
      <w:r w:rsidR="00BB1E59">
        <w:rPr>
          <w:rFonts w:ascii="TheSans-Plain" w:hAnsi="TheSans-Plain"/>
          <w:sz w:val="16"/>
        </w:rPr>
        <w:tab/>
      </w:r>
      <w:r>
        <w:rPr>
          <w:rFonts w:ascii="TheSans-Plain" w:hAnsi="TheSans-Plain"/>
          <w:sz w:val="16"/>
        </w:rPr>
        <w:t xml:space="preserve">Datum: </w:t>
      </w:r>
      <w:r>
        <w:rPr>
          <w:sz w:val="16"/>
        </w:rPr>
        <w:fldChar w:fldCharType="begin"/>
      </w:r>
      <w:r>
        <w:rPr>
          <w:sz w:val="16"/>
        </w:rPr>
        <w:instrText xml:space="preserve"> DATE \@"DD\/MM\/YYYY" </w:instrText>
      </w:r>
      <w:r>
        <w:rPr>
          <w:sz w:val="16"/>
        </w:rPr>
        <w:fldChar w:fldCharType="separate"/>
      </w:r>
      <w:r w:rsidR="00B972C6">
        <w:rPr>
          <w:noProof/>
          <w:sz w:val="16"/>
        </w:rPr>
        <w:t>08/08/2020</w:t>
      </w:r>
      <w:r>
        <w:rPr>
          <w:sz w:val="16"/>
        </w:rPr>
        <w:fldChar w:fldCharType="end"/>
      </w:r>
    </w:p>
    <w:p w14:paraId="773D05C4" w14:textId="77777777" w:rsidR="00330E8C" w:rsidRDefault="00330E8C" w:rsidP="00330E8C">
      <w:pPr>
        <w:rPr>
          <w:rFonts w:ascii="TheSans-Plain" w:hAnsi="TheSans-Plain"/>
          <w:sz w:val="16"/>
        </w:rPr>
      </w:pPr>
    </w:p>
    <w:p w14:paraId="7B132982" w14:textId="77777777" w:rsidR="00330E8C" w:rsidRDefault="00330E8C" w:rsidP="00330E8C">
      <w:pPr>
        <w:rPr>
          <w:rFonts w:ascii="TheSans-Plain" w:hAnsi="TheSans-Plain"/>
          <w:sz w:val="16"/>
        </w:rPr>
      </w:pPr>
    </w:p>
    <w:p w14:paraId="292C636D" w14:textId="77777777" w:rsidR="00330E8C" w:rsidRDefault="00330E8C"/>
    <w:p w14:paraId="26EF2889" w14:textId="77777777" w:rsidR="00535E77" w:rsidRDefault="00535E77">
      <w:r>
        <w:t>Nachzuholendes Schülerbetriebspraktikum aus der Jahrgangsstufe 9</w:t>
      </w:r>
    </w:p>
    <w:p w14:paraId="3FF2E4BD" w14:textId="77777777" w:rsidR="00535E77" w:rsidRDefault="00535E77"/>
    <w:p w14:paraId="643DFFBF" w14:textId="77777777" w:rsidR="00535E77" w:rsidRDefault="00535E77"/>
    <w:p w14:paraId="39894177" w14:textId="77777777" w:rsidR="00535E77" w:rsidRDefault="00535E77">
      <w:r>
        <w:t>Liebe Schülerinnen und Schüler,</w:t>
      </w:r>
    </w:p>
    <w:p w14:paraId="61A14E77" w14:textId="77777777" w:rsidR="00535E77" w:rsidRDefault="00535E77">
      <w:r>
        <w:t>liebe Erziehungsberechtigte,</w:t>
      </w:r>
    </w:p>
    <w:p w14:paraId="044C1C14" w14:textId="77777777" w:rsidR="00535E77" w:rsidRDefault="00535E77"/>
    <w:p w14:paraId="76DDCD81" w14:textId="77777777" w:rsidR="00535E77" w:rsidRDefault="00535E77">
      <w:r>
        <w:t>die weitere Berufswahlorientierung unserer Jugendlichen macht auch in Corona-Z</w:t>
      </w:r>
      <w:r w:rsidR="00BB1E59">
        <w:t xml:space="preserve">eiten keinen Halt. Für euch ist </w:t>
      </w:r>
      <w:r>
        <w:t xml:space="preserve">eine frühzeitige Orientierung inklusive der Entwicklung von alternativen Berufswünschen von großer Bedeutung, wie auch die Ausbildung von Fachkräften für die Betriebe. Das </w:t>
      </w:r>
      <w:proofErr w:type="spellStart"/>
      <w:r>
        <w:t>KAoA</w:t>
      </w:r>
      <w:proofErr w:type="spellEnd"/>
      <w:r>
        <w:t>-Konzept des Landes NRW zur einheitlichen Berufsorientierung in den Schulen sieht dementsprechend das Nachholen des Praktikums aus der 9 vor.</w:t>
      </w:r>
    </w:p>
    <w:p w14:paraId="3621CE71" w14:textId="77777777" w:rsidR="00535E77" w:rsidRDefault="00535E77">
      <w:r>
        <w:t>Dieses soll im zweiten Schulhalbjahr nach den Halbjahreszeugnissen</w:t>
      </w:r>
      <w:r w:rsidR="00BB1E59">
        <w:t>, vom 01.02.21 bis 12.02.21</w:t>
      </w:r>
      <w:r>
        <w:t xml:space="preserve"> durchgeführt werden. </w:t>
      </w:r>
    </w:p>
    <w:p w14:paraId="49F99333" w14:textId="354E495E" w:rsidR="00BB1E59" w:rsidRDefault="00BB1E59">
      <w:r>
        <w:t>Vielleicht können die ursprünglichen Praktikumsplätze</w:t>
      </w:r>
      <w:r w:rsidR="00B972C6">
        <w:t>, die ihr in der 9 gesucht habt,</w:t>
      </w:r>
      <w:r>
        <w:t xml:space="preserve"> wieder </w:t>
      </w:r>
      <w:r w:rsidR="00B972C6">
        <w:t>angefragt</w:t>
      </w:r>
      <w:r>
        <w:t xml:space="preserve"> oder auch neue </w:t>
      </w:r>
      <w:r w:rsidR="00B972C6">
        <w:t>gebucht</w:t>
      </w:r>
      <w:r>
        <w:t xml:space="preserve"> werden. In einem Anschreiben an die Betriebe, das diesem Schreiben beiliegt, bitten wir um die tatkräftige Unterstützung der Betriebe. Ein Platz sollte in jedem Fall gesucht und bescheinigt werden; sollten die Auswirkungen der Corona-Pandemie die Umsetzung des Praktikums generell oder in Einzelfällen erschweren, werden </w:t>
      </w:r>
      <w:r w:rsidR="00B972C6">
        <w:t xml:space="preserve">wir </w:t>
      </w:r>
      <w:r>
        <w:t>von schulischer Seite reagieren und Lösungen finden.</w:t>
      </w:r>
    </w:p>
    <w:p w14:paraId="0690F6AE" w14:textId="77777777" w:rsidR="00BB1E59" w:rsidRDefault="00BB1E59"/>
    <w:p w14:paraId="02541AF3" w14:textId="77777777" w:rsidR="00BB1E59" w:rsidRDefault="00BB1E59">
      <w:r>
        <w:t xml:space="preserve">Neu ist, dass wir die Bestätigung des Praktikumsplatzes, die mit dem beiliegenden Formular von dem jeweiligen Betrieb und einem Erziehungsberechtigten bescheinigt werden soll, per </w:t>
      </w:r>
      <w:proofErr w:type="spellStart"/>
      <w:r>
        <w:t>IServ</w:t>
      </w:r>
      <w:proofErr w:type="spellEnd"/>
      <w:r>
        <w:t xml:space="preserve">-Aufgabe </w:t>
      </w:r>
      <w:proofErr w:type="gramStart"/>
      <w:r>
        <w:t>von den SchülerInnen</w:t>
      </w:r>
      <w:proofErr w:type="gramEnd"/>
      <w:r>
        <w:t xml:space="preserve"> einsammeln werden. Hier kann man prima das neue Kommunikationstool nutzen und die Arbeitswege verschlanken. Die SchülerInnen werden entsprechende Hinweise erhalten.</w:t>
      </w:r>
    </w:p>
    <w:p w14:paraId="6F9A966B" w14:textId="77777777" w:rsidR="00BB1E59" w:rsidRDefault="00BB1E59"/>
    <w:p w14:paraId="18898548" w14:textId="77777777" w:rsidR="00BB1E59" w:rsidRDefault="00BB1E59">
      <w:r>
        <w:t>Herr Rohde und ich unterstützen die SchülerInnen gern mit Tipps zur Suche der Plätze; konkrete Praktikumsplätze halten wir allerdings nicht vor.</w:t>
      </w:r>
    </w:p>
    <w:p w14:paraId="6ECACFAE" w14:textId="77777777" w:rsidR="00BB1E59" w:rsidRDefault="00BB1E59"/>
    <w:p w14:paraId="758E2CB6" w14:textId="77777777" w:rsidR="00BB1E59" w:rsidRDefault="00BB1E59">
      <w:r>
        <w:t xml:space="preserve">Wir wünschen viel Erfolg bei der Suche nach einem interessanten Praktikumsplatz und </w:t>
      </w:r>
      <w:r w:rsidR="00451A30">
        <w:t>hoffen auf eine reibungslose Durchführung des Praktikums in 2021!</w:t>
      </w:r>
    </w:p>
    <w:p w14:paraId="6A562E89" w14:textId="77777777" w:rsidR="00451A30" w:rsidRDefault="00451A30"/>
    <w:p w14:paraId="074437AF" w14:textId="77777777" w:rsidR="00451A30" w:rsidRDefault="00451A30">
      <w:r>
        <w:t>Mit freundlichen Grüßen</w:t>
      </w:r>
    </w:p>
    <w:p w14:paraId="5F18D5FE" w14:textId="77777777" w:rsidR="00451A30" w:rsidRDefault="00451A30"/>
    <w:p w14:paraId="56D64B90" w14:textId="77777777" w:rsidR="00451A30" w:rsidRDefault="00451A30"/>
    <w:p w14:paraId="761DA86E" w14:textId="77777777" w:rsidR="00451A30" w:rsidRDefault="00451A30">
      <w:r>
        <w:t xml:space="preserve">Antje </w:t>
      </w:r>
      <w:proofErr w:type="spellStart"/>
      <w:r>
        <w:t>Volbert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Michael Rohde</w:t>
      </w:r>
    </w:p>
    <w:p w14:paraId="6AD36AFC" w14:textId="77777777" w:rsidR="00451A30" w:rsidRDefault="00451A30">
      <w:r>
        <w:tab/>
        <w:t>(</w:t>
      </w:r>
      <w:proofErr w:type="spellStart"/>
      <w:r>
        <w:t>AnsprechpartnerInnen</w:t>
      </w:r>
      <w:proofErr w:type="spellEnd"/>
      <w:r>
        <w:t xml:space="preserve"> für Berufsorientierung)</w:t>
      </w:r>
    </w:p>
    <w:sectPr w:rsidR="00451A30" w:rsidSect="00BB1E59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E649EE"/>
    <w:multiLevelType w:val="multilevel"/>
    <w:tmpl w:val="C46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8C"/>
    <w:rsid w:val="002D2D7D"/>
    <w:rsid w:val="00330E8C"/>
    <w:rsid w:val="00451A30"/>
    <w:rsid w:val="00535E77"/>
    <w:rsid w:val="00B972C6"/>
    <w:rsid w:val="00B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2919"/>
  <w15:chartTrackingRefBased/>
  <w15:docId w15:val="{9E05E4EA-CBF3-4E4A-811A-C7DEF14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E8C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30E8C"/>
    <w:pPr>
      <w:keepNext/>
      <w:numPr>
        <w:ilvl w:val="2"/>
        <w:numId w:val="2"/>
      </w:numPr>
      <w:outlineLvl w:val="2"/>
    </w:pPr>
    <w:rPr>
      <w:rFonts w:ascii="TheSans-Plain" w:hAnsi="TheSans-Plai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30E8C"/>
    <w:rPr>
      <w:rFonts w:ascii="TheSans-Plain" w:eastAsia="Times New Roman" w:hAnsi="TheSans-Plain" w:cs="Times New Roman"/>
      <w:b/>
      <w:sz w:val="28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330E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5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um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Volbert</dc:creator>
  <cp:keywords/>
  <dc:description/>
  <cp:lastModifiedBy>avol</cp:lastModifiedBy>
  <cp:revision>2</cp:revision>
  <dcterms:created xsi:type="dcterms:W3CDTF">2020-08-08T15:43:00Z</dcterms:created>
  <dcterms:modified xsi:type="dcterms:W3CDTF">2020-08-08T15:43:00Z</dcterms:modified>
</cp:coreProperties>
</file>